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99" w:rsidRPr="00E15E6D" w:rsidRDefault="00E55210" w:rsidP="00E55210">
      <w:pPr>
        <w:jc w:val="center"/>
        <w:rPr>
          <w:b/>
          <w:sz w:val="32"/>
          <w:szCs w:val="32"/>
          <w:u w:val="single"/>
        </w:rPr>
      </w:pPr>
      <w:r w:rsidRPr="00E15E6D">
        <w:rPr>
          <w:b/>
          <w:sz w:val="32"/>
          <w:szCs w:val="32"/>
          <w:u w:val="single"/>
        </w:rPr>
        <w:t>AP PHYSICS 1</w:t>
      </w:r>
    </w:p>
    <w:p w:rsidR="00E55210" w:rsidRDefault="00E55210" w:rsidP="00E55210">
      <w:pPr>
        <w:jc w:val="center"/>
        <w:rPr>
          <w:b/>
          <w:u w:val="single"/>
        </w:rPr>
      </w:pPr>
      <w:r w:rsidRPr="00E15E6D">
        <w:rPr>
          <w:b/>
          <w:sz w:val="32"/>
          <w:szCs w:val="32"/>
          <w:u w:val="single"/>
        </w:rPr>
        <w:t>UNIT 1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9"/>
        <w:gridCol w:w="1642"/>
        <w:gridCol w:w="1581"/>
        <w:gridCol w:w="1594"/>
        <w:gridCol w:w="1589"/>
      </w:tblGrid>
      <w:tr w:rsidR="00E55210" w:rsidTr="00E55210">
        <w:tc>
          <w:tcPr>
            <w:tcW w:w="1596" w:type="dxa"/>
          </w:tcPr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55210">
              <w:rPr>
                <w:b/>
                <w:sz w:val="32"/>
                <w:szCs w:val="32"/>
                <w:u w:val="single"/>
              </w:rPr>
              <w:t>Class #</w:t>
            </w:r>
          </w:p>
        </w:tc>
        <w:tc>
          <w:tcPr>
            <w:tcW w:w="1596" w:type="dxa"/>
          </w:tcPr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Topic</w:t>
            </w:r>
          </w:p>
        </w:tc>
        <w:tc>
          <w:tcPr>
            <w:tcW w:w="1596" w:type="dxa"/>
          </w:tcPr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Lab Performed</w:t>
            </w:r>
          </w:p>
        </w:tc>
        <w:tc>
          <w:tcPr>
            <w:tcW w:w="1596" w:type="dxa"/>
          </w:tcPr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HW</w:t>
            </w:r>
          </w:p>
        </w:tc>
        <w:tc>
          <w:tcPr>
            <w:tcW w:w="1596" w:type="dxa"/>
          </w:tcPr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Challenge Set Due</w:t>
            </w:r>
          </w:p>
        </w:tc>
        <w:tc>
          <w:tcPr>
            <w:tcW w:w="1596" w:type="dxa"/>
          </w:tcPr>
          <w:p w:rsid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Quiz</w:t>
            </w:r>
          </w:p>
          <w:p w:rsidR="00E55210" w:rsidRPr="00E55210" w:rsidRDefault="00E55210" w:rsidP="00E5521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Test</w:t>
            </w: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tabs>
                <w:tab w:val="center" w:pos="684"/>
                <w:tab w:val="left" w:pos="1155"/>
              </w:tabs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ab/>
              <w:t>2</w:t>
            </w:r>
            <w:r w:rsidRPr="00E15E6D">
              <w:rPr>
                <w:b/>
                <w:sz w:val="20"/>
                <w:szCs w:val="20"/>
              </w:rPr>
              <w:tab/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Building Blocks of Motion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15E6D" w:rsidRPr="00E15E6D" w:rsidRDefault="00E15E6D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Read 1.1 – 1.4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CH 1 (Online)</w:t>
            </w:r>
          </w:p>
          <w:p w:rsidR="00E55210" w:rsidRPr="00E15E6D" w:rsidRDefault="00E15E6D" w:rsidP="00D75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#1 (B</w:t>
            </w:r>
            <w:r w:rsidR="00D75F49">
              <w:rPr>
                <w:b/>
                <w:sz w:val="20"/>
                <w:szCs w:val="20"/>
              </w:rPr>
              <w:t xml:space="preserve">ook) 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Uniform Motion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Default="00E15E6D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2.1 – 2.2</w:t>
            </w:r>
          </w:p>
          <w:p w:rsidR="00D75F49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2A (Online)</w:t>
            </w:r>
          </w:p>
          <w:p w:rsidR="00E15E6D" w:rsidRPr="00E15E6D" w:rsidRDefault="00D75F49" w:rsidP="00D75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#2 (Book)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Uniform Motion 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#1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Uniform Motion</w:t>
            </w:r>
          </w:p>
        </w:tc>
        <w:tc>
          <w:tcPr>
            <w:tcW w:w="1596" w:type="dxa"/>
          </w:tcPr>
          <w:p w:rsidR="00E55210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#1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Motion w/Constant Acceleration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2.3 – 2.6</w:t>
            </w:r>
          </w:p>
          <w:p w:rsidR="00D75F49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2B (Online)</w:t>
            </w:r>
          </w:p>
          <w:p w:rsidR="00D75F49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#3 (Book)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Quiz #1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Uniform Motion</w:t>
            </w: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Motion w/Constant Acceleration 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#2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Motion w/Constant Acceleration </w:t>
            </w:r>
          </w:p>
        </w:tc>
        <w:tc>
          <w:tcPr>
            <w:tcW w:w="1596" w:type="dxa"/>
          </w:tcPr>
          <w:p w:rsidR="00E55210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#2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Free Fall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2.7</w:t>
            </w:r>
          </w:p>
          <w:p w:rsidR="00D75F49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2C (Online)</w:t>
            </w:r>
          </w:p>
          <w:p w:rsidR="00D75F49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#4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Free Fall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#3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Acceleration Due to Gravity</w:t>
            </w:r>
          </w:p>
        </w:tc>
        <w:tc>
          <w:tcPr>
            <w:tcW w:w="1596" w:type="dxa"/>
          </w:tcPr>
          <w:p w:rsidR="00E55210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#3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Projectile Motion 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3.1 – 3.3</w:t>
            </w:r>
          </w:p>
          <w:p w:rsidR="00883DCC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3.6 – 3.7</w:t>
            </w:r>
          </w:p>
          <w:p w:rsidR="00883DCC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3A (Online)</w:t>
            </w:r>
          </w:p>
          <w:p w:rsidR="00883DCC" w:rsidRPr="00E15E6D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#5</w:t>
            </w:r>
          </w:p>
        </w:tc>
        <w:tc>
          <w:tcPr>
            <w:tcW w:w="1596" w:type="dxa"/>
          </w:tcPr>
          <w:p w:rsidR="00E55210" w:rsidRPr="00E15E6D" w:rsidRDefault="00D75F49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 Set #1 (Due)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Quiz #2</w:t>
            </w:r>
          </w:p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Motion w/Constant Acceleration &amp; Free Fall</w:t>
            </w:r>
          </w:p>
        </w:tc>
      </w:tr>
      <w:tr w:rsidR="00E55210" w:rsidTr="00E55210"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Projectile Motion </w:t>
            </w:r>
          </w:p>
        </w:tc>
        <w:tc>
          <w:tcPr>
            <w:tcW w:w="1596" w:type="dxa"/>
          </w:tcPr>
          <w:p w:rsidR="00E55210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#4</w:t>
            </w:r>
          </w:p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Hit The Target</w:t>
            </w:r>
          </w:p>
        </w:tc>
        <w:tc>
          <w:tcPr>
            <w:tcW w:w="1596" w:type="dxa"/>
          </w:tcPr>
          <w:p w:rsidR="00E55210" w:rsidRPr="00E15E6D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#4</w:t>
            </w: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E55210" w:rsidRPr="00E15E6D" w:rsidRDefault="00E55210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3DEE" w:rsidTr="00E55210"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Circular Motion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3.8</w:t>
            </w:r>
          </w:p>
          <w:p w:rsidR="00883DCC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3B (Online)</w:t>
            </w:r>
          </w:p>
          <w:p w:rsidR="00883DCC" w:rsidRPr="00E15E6D" w:rsidRDefault="00883DCC" w:rsidP="00883D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Quiz #3</w:t>
            </w:r>
          </w:p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Projectile Motion </w:t>
            </w:r>
          </w:p>
        </w:tc>
      </w:tr>
      <w:tr w:rsidR="00A83DEE" w:rsidTr="00E55210"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 Review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3DEE" w:rsidTr="00E55210"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 Test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6" w:type="dxa"/>
          </w:tcPr>
          <w:p w:rsidR="00A83DEE" w:rsidRPr="00E15E6D" w:rsidRDefault="00883DCC" w:rsidP="00E552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 Set #2 (Due)</w:t>
            </w:r>
          </w:p>
        </w:tc>
        <w:tc>
          <w:tcPr>
            <w:tcW w:w="1596" w:type="dxa"/>
          </w:tcPr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Test #1</w:t>
            </w:r>
          </w:p>
          <w:p w:rsidR="00A83DEE" w:rsidRPr="00E15E6D" w:rsidRDefault="00A83DEE" w:rsidP="00E55210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</w:t>
            </w:r>
          </w:p>
        </w:tc>
      </w:tr>
    </w:tbl>
    <w:p w:rsidR="00E55210" w:rsidRDefault="00E55210" w:rsidP="00E55210">
      <w:pPr>
        <w:jc w:val="center"/>
        <w:rPr>
          <w:b/>
          <w:u w:val="single"/>
        </w:rPr>
      </w:pPr>
    </w:p>
    <w:p w:rsidR="00D75F49" w:rsidRDefault="00D75F49" w:rsidP="00E55210">
      <w:pPr>
        <w:jc w:val="center"/>
        <w:rPr>
          <w:b/>
          <w:u w:val="single"/>
        </w:rPr>
      </w:pPr>
    </w:p>
    <w:p w:rsidR="00D75F49" w:rsidRDefault="00D75F49" w:rsidP="00E55210">
      <w:pPr>
        <w:jc w:val="center"/>
        <w:rPr>
          <w:b/>
          <w:u w:val="single"/>
        </w:rPr>
      </w:pPr>
    </w:p>
    <w:p w:rsidR="00D75F49" w:rsidRDefault="00D75F49" w:rsidP="00E55210">
      <w:pPr>
        <w:jc w:val="center"/>
        <w:rPr>
          <w:b/>
          <w:u w:val="single"/>
        </w:rPr>
      </w:pPr>
    </w:p>
    <w:p w:rsidR="00D75F49" w:rsidRDefault="00D75F49" w:rsidP="00E55210">
      <w:pPr>
        <w:jc w:val="center"/>
        <w:rPr>
          <w:b/>
          <w:u w:val="single"/>
        </w:rPr>
      </w:pPr>
    </w:p>
    <w:p w:rsidR="00E15E6D" w:rsidRDefault="00E15E6D" w:rsidP="00E15E6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TEXTBOOK HW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15E6D" w:rsidTr="00E15E6D">
        <w:tc>
          <w:tcPr>
            <w:tcW w:w="3192" w:type="dxa"/>
          </w:tcPr>
          <w:p w:rsidR="00E15E6D" w:rsidRDefault="00E15E6D" w:rsidP="00E15E6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HW #</w:t>
            </w:r>
          </w:p>
        </w:tc>
        <w:tc>
          <w:tcPr>
            <w:tcW w:w="3192" w:type="dxa"/>
          </w:tcPr>
          <w:p w:rsidR="00E15E6D" w:rsidRDefault="00E15E6D" w:rsidP="00E15E6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CHAPTER #</w:t>
            </w:r>
          </w:p>
        </w:tc>
        <w:tc>
          <w:tcPr>
            <w:tcW w:w="3192" w:type="dxa"/>
          </w:tcPr>
          <w:p w:rsidR="00E15E6D" w:rsidRDefault="00E15E6D" w:rsidP="00E15E6D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PROBLEM #</w:t>
            </w:r>
          </w:p>
        </w:tc>
      </w:tr>
      <w:tr w:rsidR="00E15E6D" w:rsidTr="00E15E6D">
        <w:tc>
          <w:tcPr>
            <w:tcW w:w="3192" w:type="dxa"/>
          </w:tcPr>
          <w:p w:rsidR="00E15E6D" w:rsidRPr="00E15E6D" w:rsidRDefault="00E15E6D" w:rsidP="00E15E6D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E15E6D" w:rsidRPr="00E15E6D" w:rsidRDefault="00E15E6D" w:rsidP="00E15E6D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E15E6D" w:rsidRPr="00E15E6D" w:rsidRDefault="00E15E6D" w:rsidP="00E15E6D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46 </w:t>
            </w:r>
            <w:r w:rsidR="00D75F49">
              <w:rPr>
                <w:b/>
                <w:sz w:val="20"/>
                <w:szCs w:val="20"/>
              </w:rPr>
              <w:t>–</w:t>
            </w:r>
            <w:r w:rsidRPr="00E15E6D">
              <w:rPr>
                <w:b/>
                <w:sz w:val="20"/>
                <w:szCs w:val="20"/>
              </w:rPr>
              <w:t xml:space="preserve"> 50</w:t>
            </w:r>
          </w:p>
        </w:tc>
      </w:tr>
      <w:tr w:rsidR="00E15E6D" w:rsidTr="00E15E6D">
        <w:tc>
          <w:tcPr>
            <w:tcW w:w="3192" w:type="dxa"/>
          </w:tcPr>
          <w:p w:rsidR="00E15E6D" w:rsidRPr="00E15E6D" w:rsidRDefault="00D75F49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E15E6D" w:rsidRPr="00E15E6D" w:rsidRDefault="00D75F49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E15E6D" w:rsidRPr="00E15E6D" w:rsidRDefault="00D75F49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7,9,10,11,13</w:t>
            </w:r>
          </w:p>
        </w:tc>
      </w:tr>
      <w:tr w:rsidR="00E15E6D" w:rsidTr="00E15E6D">
        <w:tc>
          <w:tcPr>
            <w:tcW w:w="3192" w:type="dxa"/>
          </w:tcPr>
          <w:p w:rsidR="00E15E6D" w:rsidRPr="00E15E6D" w:rsidRDefault="00D75F49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2" w:type="dxa"/>
          </w:tcPr>
          <w:p w:rsidR="00E15E6D" w:rsidRPr="00E15E6D" w:rsidRDefault="00D75F49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E15E6D" w:rsidRPr="00E15E6D" w:rsidRDefault="00883DCC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28,29,31,32,35,37,38</w:t>
            </w:r>
            <w:r w:rsidR="00215435">
              <w:rPr>
                <w:b/>
                <w:sz w:val="20"/>
                <w:szCs w:val="20"/>
              </w:rPr>
              <w:t>,55</w:t>
            </w:r>
          </w:p>
        </w:tc>
      </w:tr>
      <w:tr w:rsidR="00E15E6D" w:rsidTr="00E15E6D">
        <w:tc>
          <w:tcPr>
            <w:tcW w:w="3192" w:type="dxa"/>
          </w:tcPr>
          <w:p w:rsidR="00E15E6D" w:rsidRPr="00E15E6D" w:rsidRDefault="00883DCC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E15E6D" w:rsidRPr="00E15E6D" w:rsidRDefault="00883DCC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E15E6D" w:rsidRPr="00E15E6D" w:rsidRDefault="00215435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45,46,51,67</w:t>
            </w:r>
          </w:p>
        </w:tc>
      </w:tr>
      <w:tr w:rsidR="00883DCC" w:rsidTr="00E15E6D">
        <w:tc>
          <w:tcPr>
            <w:tcW w:w="3192" w:type="dxa"/>
          </w:tcPr>
          <w:p w:rsidR="00883DCC" w:rsidRDefault="00883DCC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:rsidR="00883DCC" w:rsidRDefault="00883DCC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2" w:type="dxa"/>
          </w:tcPr>
          <w:p w:rsidR="00883DCC" w:rsidRPr="00E15E6D" w:rsidRDefault="00B9558A" w:rsidP="00E15E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27,28,31,34,35</w:t>
            </w:r>
          </w:p>
        </w:tc>
      </w:tr>
    </w:tbl>
    <w:p w:rsidR="00E15E6D" w:rsidRPr="00E15E6D" w:rsidRDefault="00E15E6D" w:rsidP="00E15E6D">
      <w:pPr>
        <w:jc w:val="center"/>
        <w:rPr>
          <w:b/>
          <w:sz w:val="32"/>
          <w:szCs w:val="32"/>
          <w:u w:val="single"/>
        </w:rPr>
      </w:pPr>
    </w:p>
    <w:sectPr w:rsidR="00E15E6D" w:rsidRPr="00E15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10"/>
    <w:rsid w:val="00215435"/>
    <w:rsid w:val="005B42A8"/>
    <w:rsid w:val="00883DCC"/>
    <w:rsid w:val="00A83DEE"/>
    <w:rsid w:val="00B9558A"/>
    <w:rsid w:val="00D75F49"/>
    <w:rsid w:val="00E15E6D"/>
    <w:rsid w:val="00E55210"/>
    <w:rsid w:val="00F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2016-09-08T00:17:00Z</dcterms:created>
  <dcterms:modified xsi:type="dcterms:W3CDTF">2016-09-12T10:39:00Z</dcterms:modified>
</cp:coreProperties>
</file>